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осуществляющих полномочия депутата Верхнесоинского</w:t>
      </w:r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0759E0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2017 г. по 31 декабря 2017</w:t>
      </w:r>
      <w:bookmarkStart w:id="0" w:name="_GoBack"/>
      <w:bookmarkEnd w:id="0"/>
      <w:r w:rsidR="00F8637C">
        <w:rPr>
          <w:sz w:val="28"/>
          <w:szCs w:val="28"/>
        </w:rPr>
        <w:t xml:space="preserve">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6193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F8637C" w:rsidTr="000817DC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37C" w:rsidRPr="00E8769E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E876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8637C" w:rsidTr="000817DC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</w:tr>
      <w:tr w:rsidR="00F8637C" w:rsidTr="000817DC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</w:tr>
      <w:tr w:rsidR="00F8637C" w:rsidTr="000817DC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637C" w:rsidTr="000817DC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Верхнесоинского сельского поселения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9A20CB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577799,37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Default="002A501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="00F8637C">
              <w:rPr>
                <w:sz w:val="22"/>
                <w:szCs w:val="22"/>
              </w:rPr>
              <w:t>(</w:t>
            </w:r>
            <w:proofErr w:type="gramStart"/>
            <w:r w:rsidR="00F8637C" w:rsidRPr="005B1D08">
              <w:rPr>
                <w:sz w:val="22"/>
                <w:szCs w:val="22"/>
              </w:rPr>
              <w:t>индивидуальная</w:t>
            </w:r>
            <w:proofErr w:type="gramEnd"/>
            <w:r w:rsidR="00F8637C">
              <w:rPr>
                <w:sz w:val="22"/>
                <w:szCs w:val="22"/>
              </w:rPr>
              <w:t>)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Pr="00AD133C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Земли сельскохозяйственного назначения – для </w:t>
            </w:r>
            <w:r w:rsidR="00C52784">
              <w:rPr>
                <w:sz w:val="22"/>
                <w:szCs w:val="22"/>
              </w:rPr>
              <w:t>сельскохозяйственного производства</w:t>
            </w:r>
            <w:r>
              <w:rPr>
                <w:sz w:val="22"/>
                <w:szCs w:val="22"/>
              </w:rPr>
              <w:t xml:space="preserve"> </w:t>
            </w:r>
            <w:r w:rsidR="00F8637C">
              <w:rPr>
                <w:sz w:val="22"/>
                <w:szCs w:val="22"/>
              </w:rPr>
              <w:t>(</w:t>
            </w:r>
            <w:r w:rsidR="00F8637C"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AD133C">
              <w:rPr>
                <w:sz w:val="22"/>
                <w:szCs w:val="22"/>
              </w:rPr>
              <w:t>2/34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F8637C" w:rsidRDefault="00F8637C" w:rsidP="00A4313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B1D08">
              <w:rPr>
                <w:sz w:val="22"/>
                <w:szCs w:val="22"/>
              </w:rPr>
              <w:t>61,4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3405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2805000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jc w:val="center"/>
              <w:rPr>
                <w:sz w:val="22"/>
                <w:szCs w:val="22"/>
              </w:rPr>
            </w:pPr>
          </w:p>
          <w:p w:rsidR="00A43132" w:rsidRDefault="00A43132" w:rsidP="000817DC">
            <w:pPr>
              <w:jc w:val="center"/>
              <w:rPr>
                <w:sz w:val="22"/>
                <w:szCs w:val="22"/>
              </w:rPr>
            </w:pPr>
          </w:p>
          <w:p w:rsidR="00A43132" w:rsidRDefault="00A43132" w:rsidP="000817DC">
            <w:pPr>
              <w:jc w:val="center"/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Pr="00AD133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AD133C" w:rsidRDefault="00F8637C" w:rsidP="000817DC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Автомобили легковые:</w:t>
            </w:r>
          </w:p>
          <w:p w:rsidR="00F8637C" w:rsidRDefault="00F8637C" w:rsidP="000817DC">
            <w:pPr>
              <w:jc w:val="center"/>
              <w:rPr>
                <w:sz w:val="22"/>
                <w:szCs w:val="22"/>
              </w:rPr>
            </w:pPr>
            <w:r w:rsidRPr="00AD133C">
              <w:rPr>
                <w:sz w:val="22"/>
                <w:szCs w:val="22"/>
              </w:rPr>
              <w:t>RENAULT SR 2010 год</w:t>
            </w:r>
          </w:p>
          <w:p w:rsidR="00F8637C" w:rsidRPr="00AD133C" w:rsidRDefault="00F8637C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C52784" w:rsidRDefault="00F8637C" w:rsidP="00C5278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8637C" w:rsidTr="000817DC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9A20CB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335459,19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Pr="00CF15B4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жилой дом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(индивиду</w:t>
            </w:r>
            <w:r w:rsidRPr="00CF15B4">
              <w:rPr>
                <w:sz w:val="22"/>
                <w:szCs w:val="22"/>
              </w:rPr>
              <w:lastRenderedPageBreak/>
              <w:t>альная)</w:t>
            </w:r>
          </w:p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637C" w:rsidRPr="005865A9" w:rsidRDefault="002A501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="00F8637C" w:rsidRPr="00CF15B4">
              <w:rPr>
                <w:sz w:val="22"/>
                <w:szCs w:val="22"/>
              </w:rPr>
              <w:t>(</w:t>
            </w:r>
            <w:proofErr w:type="gramStart"/>
            <w:r w:rsidR="00F8637C" w:rsidRPr="00CF15B4">
              <w:rPr>
                <w:sz w:val="22"/>
                <w:szCs w:val="22"/>
              </w:rPr>
              <w:t>индивидуальная</w:t>
            </w:r>
            <w:proofErr w:type="gramEnd"/>
            <w:r w:rsidR="00F8637C" w:rsidRPr="00CF15B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lastRenderedPageBreak/>
              <w:t>61,4</w:t>
            </w:r>
          </w:p>
          <w:p w:rsidR="00F8637C" w:rsidRPr="00CF15B4" w:rsidRDefault="00F8637C" w:rsidP="000817DC">
            <w:pPr>
              <w:rPr>
                <w:sz w:val="22"/>
                <w:szCs w:val="22"/>
              </w:rPr>
            </w:pPr>
          </w:p>
          <w:p w:rsidR="00F8637C" w:rsidRPr="00CF15B4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Pr="00CF15B4" w:rsidRDefault="00F8637C" w:rsidP="000817DC">
            <w:pPr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F15B4">
              <w:rPr>
                <w:sz w:val="22"/>
                <w:szCs w:val="22"/>
              </w:rPr>
              <w:t>Россия</w:t>
            </w:r>
          </w:p>
          <w:p w:rsidR="00F8637C" w:rsidRPr="00CF15B4" w:rsidRDefault="00F8637C" w:rsidP="000817DC">
            <w:pPr>
              <w:rPr>
                <w:sz w:val="22"/>
                <w:szCs w:val="22"/>
              </w:rPr>
            </w:pPr>
          </w:p>
          <w:p w:rsidR="00F8637C" w:rsidRDefault="00F8637C" w:rsidP="000817DC">
            <w:pPr>
              <w:rPr>
                <w:sz w:val="22"/>
                <w:szCs w:val="22"/>
              </w:rPr>
            </w:pPr>
          </w:p>
          <w:p w:rsidR="00F8637C" w:rsidRPr="00CF15B4" w:rsidRDefault="00F8637C" w:rsidP="000817DC">
            <w:pPr>
              <w:rPr>
                <w:sz w:val="22"/>
                <w:szCs w:val="22"/>
              </w:rPr>
            </w:pPr>
            <w:r w:rsidRPr="00CF15B4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153F7" w:rsidTr="000817DC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5B1D08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61690" w:rsidTr="009A20CB">
        <w:trPr>
          <w:trHeight w:val="7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Никулушкина</w:t>
            </w:r>
            <w:proofErr w:type="spellEnd"/>
            <w:r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9A20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132395,95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61690" w:rsidRPr="008611B9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61690" w:rsidRPr="008611B9" w:rsidTr="00887BF2">
        <w:trPr>
          <w:trHeight w:val="96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9A20C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1216659</wp:posOffset>
                      </wp:positionH>
                      <wp:positionV relativeFrom="paragraph">
                        <wp:posOffset>0</wp:posOffset>
                      </wp:positionV>
                      <wp:extent cx="1228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0" to="19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" strokecolor="black [3213]"/>
                  </w:pict>
                </mc:Fallback>
              </mc:AlternateContent>
            </w:r>
            <w:r w:rsidR="00661690"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E1042B" w:rsidRDefault="00390BD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Россия</w:t>
            </w: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  <w:p w:rsidR="00661690" w:rsidRDefault="00661690" w:rsidP="00661690">
            <w:pPr>
              <w:rPr>
                <w:sz w:val="22"/>
                <w:szCs w:val="22"/>
              </w:rPr>
            </w:pPr>
          </w:p>
          <w:p w:rsidR="00661690" w:rsidRDefault="00661690" w:rsidP="00661690">
            <w:pPr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Россия</w:t>
            </w:r>
          </w:p>
          <w:p w:rsidR="00661690" w:rsidRPr="00661690" w:rsidRDefault="00661690" w:rsidP="0066169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66169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  <w:r w:rsidRPr="008611B9">
              <w:rPr>
                <w:sz w:val="22"/>
                <w:szCs w:val="22"/>
                <w:lang w:val="en-US"/>
              </w:rPr>
              <w:tab/>
              <w:t xml:space="preserve">Chery </w:t>
            </w:r>
            <w:proofErr w:type="spellStart"/>
            <w:r w:rsidRPr="008611B9">
              <w:rPr>
                <w:sz w:val="22"/>
                <w:szCs w:val="22"/>
                <w:lang w:val="en-US"/>
              </w:rPr>
              <w:t>Tiggo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7BF2" w:rsidRPr="008611B9" w:rsidTr="000817DC">
        <w:trPr>
          <w:trHeight w:val="2839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7BF2" w:rsidRPr="00E1042B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6616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7BF2" w:rsidRPr="008611B9" w:rsidTr="000817DC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E1042B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2" w:rsidRPr="008611B9" w:rsidRDefault="00887BF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1690" w:rsidRPr="008611B9" w:rsidTr="00661690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Кольченко Любовь Леонидовна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661690" w:rsidRDefault="009A20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144098,60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C52784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661690" w:rsidRPr="008611B9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1/16)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2640000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90" w:rsidRPr="008611B9" w:rsidRDefault="00661690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2784" w:rsidRPr="008611B9" w:rsidTr="000817DC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Субко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Тадеушевна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84" w:rsidRPr="00661690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9A20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262266,90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жилой дом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52784" w:rsidRPr="00C52784" w:rsidRDefault="00C52784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A32C6F" w:rsidRDefault="00C52784" w:rsidP="00C5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</w:t>
            </w: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Default="00A32C6F" w:rsidP="00A32C6F">
            <w:pPr>
              <w:rPr>
                <w:sz w:val="22"/>
                <w:szCs w:val="22"/>
              </w:rPr>
            </w:pPr>
          </w:p>
          <w:p w:rsidR="00C52784" w:rsidRPr="00A32C6F" w:rsidRDefault="00A32C6F" w:rsidP="00A3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A32C6F" w:rsidRDefault="00C52784" w:rsidP="00C52784">
            <w:pPr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Pr="00A32C6F" w:rsidRDefault="00A32C6F" w:rsidP="00A32C6F">
            <w:pPr>
              <w:rPr>
                <w:sz w:val="22"/>
                <w:szCs w:val="22"/>
              </w:rPr>
            </w:pPr>
          </w:p>
          <w:p w:rsidR="00A32C6F" w:rsidRDefault="00A32C6F" w:rsidP="00A32C6F">
            <w:pPr>
              <w:rPr>
                <w:sz w:val="22"/>
                <w:szCs w:val="22"/>
              </w:rPr>
            </w:pPr>
          </w:p>
          <w:p w:rsidR="00C52784" w:rsidRPr="00A32C6F" w:rsidRDefault="00A32C6F" w:rsidP="00A32C6F">
            <w:pPr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  <w:p w:rsidR="00C52784" w:rsidRDefault="00C52784" w:rsidP="00C52784">
            <w:pPr>
              <w:rPr>
                <w:sz w:val="22"/>
                <w:szCs w:val="22"/>
              </w:rPr>
            </w:pPr>
          </w:p>
          <w:p w:rsidR="00C52784" w:rsidRPr="00C52784" w:rsidRDefault="00C52784" w:rsidP="00C527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4" w:rsidRPr="008611B9" w:rsidRDefault="00C52784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43132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32" w:rsidRPr="00C52784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1/2)</w:t>
            </w: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43132" w:rsidRPr="00A32C6F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Квартира </w:t>
            </w:r>
          </w:p>
          <w:p w:rsidR="00A43132" w:rsidRPr="00C52784" w:rsidRDefault="00A43132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Pr="00C52784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  <w:p w:rsidR="00A43132" w:rsidRDefault="00A43132" w:rsidP="000817DC">
            <w:pPr>
              <w:rPr>
                <w:sz w:val="22"/>
                <w:szCs w:val="22"/>
              </w:rPr>
            </w:pPr>
          </w:p>
          <w:p w:rsidR="00A43132" w:rsidRPr="00C52784" w:rsidRDefault="00A43132" w:rsidP="000817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</w:t>
            </w: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EC5494" w:rsidRDefault="00EC5494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43132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 УАЗ 3303</w:t>
            </w:r>
          </w:p>
          <w:p w:rsidR="00A43132" w:rsidRPr="00C52784" w:rsidRDefault="00A43132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2" w:rsidRPr="00887BF2" w:rsidRDefault="00A43132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153F7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53F7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153F7" w:rsidRPr="00A32C6F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153F7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lastRenderedPageBreak/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153F7" w:rsidRPr="00C52784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7" w:rsidRPr="00A43132" w:rsidRDefault="008153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Бачурина Нина Петровна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C52784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8153F7" w:rsidRDefault="000F7011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0F7011" w:rsidRPr="00A43132" w:rsidRDefault="000F7011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8153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jc w:val="center"/>
              <w:rPr>
                <w:sz w:val="22"/>
                <w:szCs w:val="22"/>
              </w:rPr>
            </w:pPr>
          </w:p>
          <w:p w:rsidR="000F7011" w:rsidRPr="00AD133C" w:rsidRDefault="000F7011" w:rsidP="000F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D133C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8153F7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376775,44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для сельскохозя</w:t>
            </w:r>
            <w:r>
              <w:rPr>
                <w:sz w:val="22"/>
                <w:szCs w:val="22"/>
              </w:rPr>
              <w:lastRenderedPageBreak/>
              <w:t>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50/207)</w:t>
            </w:r>
            <w:proofErr w:type="gramEnd"/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72,5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2640000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</w:p>
          <w:p w:rsidR="000F7011" w:rsidRDefault="000F7011" w:rsidP="0008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  <w:p w:rsidR="000F7011" w:rsidRPr="00AD133C" w:rsidRDefault="000F7011" w:rsidP="000817D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F7011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Слепокурова Галина Викторовна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8153F7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327442,18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32C6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0F7011" w:rsidRPr="00A32C6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0F7011" w:rsidRPr="00A32C6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A32C6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0F7011" w:rsidRPr="00A32C6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0F7011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F7011" w:rsidRPr="00C52784" w:rsidRDefault="000F7011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 w:rsidR="00015D8F"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015D8F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15D8F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Pr="00A43132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15D8F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015D8F" w:rsidRPr="00015D8F" w:rsidRDefault="00015D8F" w:rsidP="00015D8F">
            <w:pPr>
              <w:rPr>
                <w:sz w:val="22"/>
                <w:szCs w:val="22"/>
              </w:rPr>
            </w:pPr>
          </w:p>
          <w:p w:rsidR="00015D8F" w:rsidRPr="00015D8F" w:rsidRDefault="00015D8F" w:rsidP="00015D8F">
            <w:pPr>
              <w:rPr>
                <w:sz w:val="22"/>
                <w:szCs w:val="22"/>
              </w:rPr>
            </w:pPr>
          </w:p>
          <w:p w:rsidR="00015D8F" w:rsidRDefault="00015D8F" w:rsidP="00015D8F">
            <w:pPr>
              <w:rPr>
                <w:sz w:val="22"/>
                <w:szCs w:val="22"/>
              </w:rPr>
            </w:pPr>
          </w:p>
          <w:p w:rsidR="000F7011" w:rsidRPr="00015D8F" w:rsidRDefault="00015D8F" w:rsidP="00015D8F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15D8F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0F7011" w:rsidRDefault="000F701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628B8" w:rsidRPr="000F7011" w:rsidTr="00F57135">
        <w:trPr>
          <w:trHeight w:val="58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367527,90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C52784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</w:p>
          <w:p w:rsidR="005628B8" w:rsidRDefault="005628B8" w:rsidP="000817DC">
            <w:pPr>
              <w:rPr>
                <w:sz w:val="22"/>
                <w:szCs w:val="22"/>
              </w:rPr>
            </w:pP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5628B8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5628B8" w:rsidRPr="005628B8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 «Лад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Калина»</w:t>
            </w:r>
          </w:p>
          <w:p w:rsidR="005628B8" w:rsidRPr="00015D8F" w:rsidRDefault="005628B8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628B8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Приусадебный земельный участок </w:t>
            </w:r>
            <w:r w:rsidRPr="00A32C6F">
              <w:rPr>
                <w:sz w:val="22"/>
                <w:szCs w:val="22"/>
              </w:rPr>
              <w:lastRenderedPageBreak/>
              <w:t>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5628B8" w:rsidRPr="00A32C6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628B8" w:rsidRPr="00C52784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61,9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lastRenderedPageBreak/>
              <w:t>Россия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Pr="00A43132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628B8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</w:p>
          <w:p w:rsidR="005628B8" w:rsidRDefault="005628B8" w:rsidP="000817DC">
            <w:pPr>
              <w:rPr>
                <w:sz w:val="22"/>
                <w:szCs w:val="22"/>
              </w:rPr>
            </w:pPr>
          </w:p>
          <w:p w:rsidR="005628B8" w:rsidRPr="00015D8F" w:rsidRDefault="005628B8" w:rsidP="000817DC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15D8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8" w:rsidRPr="000F7011" w:rsidRDefault="005628B8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0F7011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F57135" w:rsidRPr="00A32C6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F57135" w:rsidRPr="00A32C6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57135" w:rsidRPr="00A32C6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F57135" w:rsidRPr="00A32C6F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57135" w:rsidRPr="00C52784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A43132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57135" w:rsidRPr="00015D8F" w:rsidRDefault="00F57135" w:rsidP="000817D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5628B8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Саютина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0F7011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103154,11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57135" w:rsidRPr="000F7011" w:rsidTr="001C395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57135" w:rsidRPr="00F57135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A803E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32C6F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A43132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F57135" w:rsidRDefault="000148CB" w:rsidP="000148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5" w:rsidRPr="000F7011" w:rsidRDefault="00F57135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1C395B" w:rsidRPr="000F7011" w:rsidTr="00EC5494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A32C6F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A43132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F57135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5628B8" w:rsidRDefault="001C395B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B" w:rsidRPr="000F7011" w:rsidRDefault="001C395B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C75F7" w:rsidRPr="000F7011" w:rsidTr="00EC5494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Пантелеева Екатерина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F57135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0148CB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243394,26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C75F7" w:rsidRPr="00A43132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</w:t>
            </w:r>
            <w:r>
              <w:rPr>
                <w:sz w:val="22"/>
                <w:szCs w:val="22"/>
              </w:rPr>
              <w:lastRenderedPageBreak/>
              <w:t>ая собственность 1/2</w:t>
            </w:r>
            <w:r w:rsidRPr="00A43132">
              <w:rPr>
                <w:sz w:val="22"/>
                <w:szCs w:val="22"/>
              </w:rPr>
              <w:t>)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A7C69" w:rsidRDefault="00FC75F7" w:rsidP="000A7C6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A43132">
              <w:rPr>
                <w:sz w:val="22"/>
                <w:szCs w:val="22"/>
              </w:rPr>
              <w:t>индивидуальная</w:t>
            </w:r>
            <w:proofErr w:type="gramEnd"/>
            <w:r w:rsidRPr="00A431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75,2</w:t>
            </w: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C75F7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Default="00FC75F7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rPr>
                <w:sz w:val="22"/>
                <w:szCs w:val="22"/>
              </w:rPr>
            </w:pPr>
          </w:p>
          <w:p w:rsidR="00FC75F7" w:rsidRPr="00AD133C" w:rsidRDefault="00FC75F7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1C395B" w:rsidRDefault="00FC75F7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7" w:rsidRPr="000F7011" w:rsidRDefault="00FC75F7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532C" w:rsidRPr="000F7011" w:rsidTr="00D7532C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A803E8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428320,63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FC75F7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D7532C" w:rsidRPr="00C52784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C52784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ВАЗ 21074 «Лада»</w:t>
            </w:r>
          </w:p>
          <w:p w:rsidR="00D7532C" w:rsidRPr="00FC75F7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0F7011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532C" w:rsidRPr="000F7011" w:rsidTr="000A7C6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7532C" w:rsidRPr="00A32C6F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D7532C" w:rsidRPr="00C52784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7532C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A43132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7532C" w:rsidRPr="00C52784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D7532C" w:rsidRDefault="00D7532C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C" w:rsidRPr="000F7011" w:rsidRDefault="00D753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37C" w:rsidRDefault="00F8637C" w:rsidP="00F8637C"/>
    <w:p w:rsidR="00AE3DAC" w:rsidRDefault="00AE3DAC"/>
    <w:sectPr w:rsidR="00AE3DAC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D"/>
    <w:rsid w:val="000148CB"/>
    <w:rsid w:val="00015D8F"/>
    <w:rsid w:val="000759E0"/>
    <w:rsid w:val="000817DC"/>
    <w:rsid w:val="000A7C69"/>
    <w:rsid w:val="000F7011"/>
    <w:rsid w:val="0019454D"/>
    <w:rsid w:val="001C395B"/>
    <w:rsid w:val="002A5012"/>
    <w:rsid w:val="00390BD5"/>
    <w:rsid w:val="00405052"/>
    <w:rsid w:val="005628B8"/>
    <w:rsid w:val="00661690"/>
    <w:rsid w:val="008153F7"/>
    <w:rsid w:val="00887BF2"/>
    <w:rsid w:val="009A20CB"/>
    <w:rsid w:val="00A32C6F"/>
    <w:rsid w:val="00A43132"/>
    <w:rsid w:val="00A803E8"/>
    <w:rsid w:val="00AE3DAC"/>
    <w:rsid w:val="00C52784"/>
    <w:rsid w:val="00D7532C"/>
    <w:rsid w:val="00EC5494"/>
    <w:rsid w:val="00F57135"/>
    <w:rsid w:val="00F8637C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C341-9CC6-4427-8759-11D30A18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2016-03-30T10:29:00Z</dcterms:created>
  <dcterms:modified xsi:type="dcterms:W3CDTF">2018-05-16T10:56:00Z</dcterms:modified>
</cp:coreProperties>
</file>